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AB5" w:rsidRPr="00426812" w:rsidRDefault="00426812" w:rsidP="00426812">
      <w:pPr>
        <w:spacing w:after="0" w:line="240" w:lineRule="auto"/>
        <w:rPr>
          <w:b/>
        </w:rPr>
      </w:pPr>
      <w:r w:rsidRPr="00426812">
        <w:rPr>
          <w:b/>
        </w:rPr>
        <w:t>SỞ GD&amp;ĐT BÌNH PHƯỚC</w:t>
      </w:r>
    </w:p>
    <w:p w:rsidR="00426812" w:rsidRPr="006855E0" w:rsidRDefault="00426812" w:rsidP="00426812">
      <w:pPr>
        <w:spacing w:after="0" w:line="240" w:lineRule="auto"/>
        <w:rPr>
          <w:b/>
          <w:sz w:val="28"/>
          <w:szCs w:val="28"/>
        </w:rPr>
      </w:pPr>
    </w:p>
    <w:p w:rsidR="00426812" w:rsidRPr="006855E0" w:rsidRDefault="00426812" w:rsidP="00426812">
      <w:pPr>
        <w:spacing w:after="0" w:line="240" w:lineRule="auto"/>
        <w:jc w:val="center"/>
        <w:rPr>
          <w:b/>
          <w:sz w:val="28"/>
          <w:szCs w:val="28"/>
        </w:rPr>
      </w:pPr>
      <w:r w:rsidRPr="006855E0">
        <w:rPr>
          <w:b/>
          <w:sz w:val="28"/>
          <w:szCs w:val="28"/>
        </w:rPr>
        <w:t>PHỤ LỤC</w:t>
      </w:r>
      <w:r w:rsidR="0007695A">
        <w:rPr>
          <w:b/>
          <w:sz w:val="28"/>
          <w:szCs w:val="28"/>
        </w:rPr>
        <w:t xml:space="preserve"> </w:t>
      </w:r>
      <w:r w:rsidR="00AE58B4">
        <w:rPr>
          <w:b/>
          <w:sz w:val="28"/>
          <w:szCs w:val="28"/>
        </w:rPr>
        <w:t>6</w:t>
      </w:r>
    </w:p>
    <w:p w:rsidR="00426812" w:rsidRDefault="00426812" w:rsidP="00426812">
      <w:pPr>
        <w:spacing w:after="0" w:line="240" w:lineRule="auto"/>
        <w:jc w:val="center"/>
        <w:rPr>
          <w:i/>
        </w:rPr>
      </w:pPr>
      <w:r w:rsidRPr="00426812">
        <w:rPr>
          <w:i/>
        </w:rPr>
        <w:t xml:space="preserve">(Kèm theo Công văn số </w:t>
      </w:r>
      <w:r w:rsidR="003150BB">
        <w:rPr>
          <w:i/>
        </w:rPr>
        <w:t>4895</w:t>
      </w:r>
      <w:r w:rsidRPr="00426812">
        <w:rPr>
          <w:i/>
        </w:rPr>
        <w:t xml:space="preserve">/SGDĐT-GDTrH ngày </w:t>
      </w:r>
      <w:r w:rsidR="003150BB">
        <w:rPr>
          <w:i/>
        </w:rPr>
        <w:t>02</w:t>
      </w:r>
      <w:bookmarkStart w:id="0" w:name="_GoBack"/>
      <w:bookmarkEnd w:id="0"/>
      <w:r w:rsidRPr="00426812">
        <w:rPr>
          <w:i/>
        </w:rPr>
        <w:t>/1</w:t>
      </w:r>
      <w:r w:rsidR="002F0BA5">
        <w:rPr>
          <w:i/>
        </w:rPr>
        <w:t>2</w:t>
      </w:r>
      <w:r w:rsidRPr="00426812">
        <w:rPr>
          <w:i/>
        </w:rPr>
        <w:t>/2024</w:t>
      </w:r>
    </w:p>
    <w:p w:rsidR="00426812" w:rsidRPr="00426812" w:rsidRDefault="00426812" w:rsidP="00426812">
      <w:pPr>
        <w:spacing w:after="0" w:line="240" w:lineRule="auto"/>
        <w:jc w:val="center"/>
        <w:rPr>
          <w:i/>
        </w:rPr>
      </w:pPr>
      <w:r w:rsidRPr="00426812">
        <w:rPr>
          <w:i/>
        </w:rPr>
        <w:t>của Sở Giáo dục và Đào tạo)</w:t>
      </w:r>
    </w:p>
    <w:p w:rsidR="00426812" w:rsidRDefault="00426812" w:rsidP="00426812">
      <w:pPr>
        <w:spacing w:after="0" w:line="240" w:lineRule="auto"/>
      </w:pPr>
    </w:p>
    <w:p w:rsidR="00967E4F" w:rsidRDefault="00967E4F" w:rsidP="00426812">
      <w:pPr>
        <w:spacing w:after="0" w:line="240" w:lineRule="auto"/>
      </w:pPr>
    </w:p>
    <w:p w:rsidR="00AE58B4" w:rsidRDefault="002146F3" w:rsidP="00967E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TỔNG HỢP KẾT QUẢ </w:t>
      </w:r>
      <w:r w:rsidR="00D14686">
        <w:rPr>
          <w:b/>
          <w:sz w:val="28"/>
          <w:szCs w:val="28"/>
        </w:rPr>
        <w:t>KHẢO SÁT</w:t>
      </w:r>
      <w:r w:rsidR="003E6E95">
        <w:rPr>
          <w:b/>
          <w:sz w:val="28"/>
          <w:szCs w:val="28"/>
        </w:rPr>
        <w:t xml:space="preserve"> </w:t>
      </w:r>
      <w:r w:rsidR="00633ABE">
        <w:rPr>
          <w:b/>
          <w:sz w:val="28"/>
          <w:szCs w:val="28"/>
        </w:rPr>
        <w:t>GV</w:t>
      </w:r>
      <w:r w:rsidR="003E6E95">
        <w:rPr>
          <w:b/>
          <w:sz w:val="28"/>
          <w:szCs w:val="28"/>
        </w:rPr>
        <w:t xml:space="preserve"> </w:t>
      </w:r>
      <w:r w:rsidR="00AE58B4">
        <w:rPr>
          <w:b/>
          <w:sz w:val="28"/>
          <w:szCs w:val="28"/>
        </w:rPr>
        <w:t>MÔN TIẾNG ANH</w:t>
      </w:r>
    </w:p>
    <w:p w:rsidR="00426812" w:rsidRPr="00967E4F" w:rsidRDefault="003E6E95" w:rsidP="00967E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CẤP </w:t>
      </w:r>
      <w:r w:rsidR="00281C9B">
        <w:rPr>
          <w:b/>
          <w:sz w:val="28"/>
          <w:szCs w:val="28"/>
        </w:rPr>
        <w:t xml:space="preserve">TH, </w:t>
      </w:r>
      <w:r>
        <w:rPr>
          <w:b/>
          <w:sz w:val="28"/>
          <w:szCs w:val="28"/>
        </w:rPr>
        <w:t>THCS</w:t>
      </w:r>
      <w:r w:rsidR="00B8220B">
        <w:rPr>
          <w:b/>
          <w:sz w:val="28"/>
          <w:szCs w:val="28"/>
        </w:rPr>
        <w:t>, THPT</w:t>
      </w:r>
    </w:p>
    <w:p w:rsidR="00281C9B" w:rsidRDefault="00133B7C" w:rsidP="00967E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B8220B">
        <w:rPr>
          <w:b/>
          <w:sz w:val="28"/>
          <w:szCs w:val="28"/>
        </w:rPr>
        <w:t>ề n</w:t>
      </w:r>
      <w:r w:rsidR="00426812" w:rsidRPr="00967E4F">
        <w:rPr>
          <w:b/>
          <w:sz w:val="28"/>
          <w:szCs w:val="28"/>
        </w:rPr>
        <w:t xml:space="preserve">hu cầu bồi dưỡng thường xuyên </w:t>
      </w:r>
      <w:r w:rsidR="00281C9B">
        <w:rPr>
          <w:b/>
          <w:sz w:val="28"/>
          <w:szCs w:val="28"/>
        </w:rPr>
        <w:t>cho Chương trình bồi dưỡng</w:t>
      </w:r>
      <w:r w:rsidR="006B75DD">
        <w:rPr>
          <w:b/>
          <w:sz w:val="28"/>
          <w:szCs w:val="28"/>
        </w:rPr>
        <w:t xml:space="preserve"> </w:t>
      </w:r>
      <w:r w:rsidR="00281C9B">
        <w:rPr>
          <w:b/>
          <w:sz w:val="28"/>
          <w:szCs w:val="28"/>
        </w:rPr>
        <w:t>0</w:t>
      </w:r>
      <w:r w:rsidR="006B75DD">
        <w:rPr>
          <w:b/>
          <w:sz w:val="28"/>
          <w:szCs w:val="28"/>
        </w:rPr>
        <w:t xml:space="preserve">1 </w:t>
      </w:r>
    </w:p>
    <w:p w:rsidR="00426812" w:rsidRPr="00967E4F" w:rsidRDefault="00426812" w:rsidP="00967E4F">
      <w:pPr>
        <w:spacing w:after="0" w:line="240" w:lineRule="auto"/>
        <w:jc w:val="center"/>
        <w:rPr>
          <w:b/>
          <w:sz w:val="28"/>
          <w:szCs w:val="28"/>
        </w:rPr>
      </w:pPr>
      <w:r w:rsidRPr="00967E4F">
        <w:rPr>
          <w:b/>
          <w:sz w:val="28"/>
          <w:szCs w:val="28"/>
        </w:rPr>
        <w:t>năm học 2024-2025</w:t>
      </w:r>
    </w:p>
    <w:p w:rsidR="00426812" w:rsidRDefault="004774AC" w:rsidP="0042681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2411466</wp:posOffset>
                </wp:positionH>
                <wp:positionV relativeFrom="paragraph">
                  <wp:posOffset>43180</wp:posOffset>
                </wp:positionV>
                <wp:extent cx="14763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6C71C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9pt,3.4pt" to="306.1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FA42E1" w:rsidRDefault="00FA42E1" w:rsidP="009A5BD4">
      <w:pPr>
        <w:spacing w:before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1F39">
        <w:rPr>
          <w:sz w:val="28"/>
          <w:szCs w:val="28"/>
        </w:rPr>
        <w:t>Đơn vị: ………………………………..………</w:t>
      </w:r>
      <w:r>
        <w:rPr>
          <w:sz w:val="28"/>
          <w:szCs w:val="28"/>
        </w:rPr>
        <w:t>…………………</w:t>
      </w:r>
      <w:r w:rsidR="009A5BD4">
        <w:rPr>
          <w:sz w:val="28"/>
          <w:szCs w:val="28"/>
        </w:rPr>
        <w:t>…</w:t>
      </w:r>
      <w:r w:rsidR="00435F35">
        <w:rPr>
          <w:sz w:val="28"/>
          <w:szCs w:val="28"/>
        </w:rPr>
        <w:t>.</w:t>
      </w:r>
    </w:p>
    <w:p w:rsidR="00336321" w:rsidRDefault="009A5BD4" w:rsidP="00EC5BE7">
      <w:pPr>
        <w:spacing w:before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42E1">
        <w:rPr>
          <w:sz w:val="28"/>
          <w:szCs w:val="28"/>
        </w:rPr>
        <w:t>H</w:t>
      </w:r>
      <w:r w:rsidR="00AA1F39">
        <w:rPr>
          <w:sz w:val="28"/>
          <w:szCs w:val="28"/>
        </w:rPr>
        <w:t>uyện/TX/TP: ……………………………………</w:t>
      </w:r>
      <w:r w:rsidR="00FA42E1">
        <w:rPr>
          <w:sz w:val="28"/>
          <w:szCs w:val="28"/>
        </w:rPr>
        <w:t>………………</w:t>
      </w:r>
      <w:r>
        <w:rPr>
          <w:sz w:val="28"/>
          <w:szCs w:val="28"/>
        </w:rPr>
        <w:t>…</w:t>
      </w:r>
    </w:p>
    <w:p w:rsidR="00330F45" w:rsidRPr="00EC5BE7" w:rsidRDefault="00330F45" w:rsidP="000B614E">
      <w:pPr>
        <w:spacing w:before="80" w:line="240" w:lineRule="auto"/>
        <w:ind w:firstLine="720"/>
        <w:rPr>
          <w:sz w:val="28"/>
          <w:szCs w:val="28"/>
        </w:rPr>
      </w:pPr>
      <w:r w:rsidRPr="00330F45">
        <w:rPr>
          <w:sz w:val="28"/>
          <w:szCs w:val="28"/>
        </w:rPr>
        <w:t xml:space="preserve">- </w:t>
      </w:r>
      <w:r w:rsidR="000B614E">
        <w:rPr>
          <w:sz w:val="28"/>
          <w:szCs w:val="28"/>
        </w:rPr>
        <w:t>Tổng s</w:t>
      </w:r>
      <w:r w:rsidRPr="00330F45">
        <w:rPr>
          <w:sz w:val="28"/>
          <w:szCs w:val="28"/>
        </w:rPr>
        <w:t xml:space="preserve">ố GV </w:t>
      </w:r>
      <w:r w:rsidR="00435F35">
        <w:rPr>
          <w:sz w:val="28"/>
          <w:szCs w:val="28"/>
        </w:rPr>
        <w:t xml:space="preserve">môn Tiếng Anh </w:t>
      </w:r>
      <w:r w:rsidRPr="00330F45">
        <w:rPr>
          <w:sz w:val="28"/>
          <w:szCs w:val="28"/>
        </w:rPr>
        <w:t>tham gia khảo sát</w:t>
      </w:r>
      <w:r>
        <w:rPr>
          <w:sz w:val="28"/>
          <w:szCs w:val="28"/>
        </w:rPr>
        <w:t>:</w:t>
      </w:r>
      <w:r w:rsidR="00853645">
        <w:rPr>
          <w:sz w:val="28"/>
          <w:szCs w:val="28"/>
        </w:rPr>
        <w:t xml:space="preserve"> …………………</w:t>
      </w:r>
      <w:r w:rsidR="00435F35">
        <w:rPr>
          <w:sz w:val="28"/>
          <w:szCs w:val="28"/>
        </w:rPr>
        <w:t>…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8"/>
        <w:gridCol w:w="7509"/>
        <w:gridCol w:w="1701"/>
      </w:tblGrid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617B55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7509" w:type="dxa"/>
            <w:vAlign w:val="center"/>
          </w:tcPr>
          <w:p w:rsidR="00CB3F22" w:rsidRPr="0014241C" w:rsidRDefault="00CB3F22" w:rsidP="00617B55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Tên các nội dung/mô đun</w:t>
            </w:r>
          </w:p>
        </w:tc>
        <w:tc>
          <w:tcPr>
            <w:tcW w:w="1701" w:type="dxa"/>
            <w:vAlign w:val="center"/>
          </w:tcPr>
          <w:p w:rsidR="00CB3F22" w:rsidRPr="0014241C" w:rsidRDefault="007547FA" w:rsidP="00617B55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Số GV chọn</w:t>
            </w: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szCs w:val="26"/>
              </w:rPr>
              <w:t>1</w:t>
            </w:r>
          </w:p>
        </w:tc>
        <w:tc>
          <w:tcPr>
            <w:tcW w:w="7509" w:type="dxa"/>
          </w:tcPr>
          <w:p w:rsidR="00CB3F22" w:rsidRPr="0014241C" w:rsidRDefault="00CB3F22" w:rsidP="00F74073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1</w:t>
            </w:r>
            <w:r w:rsidRPr="0014241C">
              <w:rPr>
                <w:rFonts w:cs="Times New Roman"/>
                <w:szCs w:val="26"/>
              </w:rPr>
              <w:t xml:space="preserve">: </w:t>
            </w:r>
            <w:r w:rsidRPr="0014241C">
              <w:rPr>
                <w:rFonts w:cs="Times New Roman"/>
                <w:color w:val="000000"/>
                <w:szCs w:val="26"/>
              </w:rPr>
              <w:t>Hướng dẫn thực hiện Chương trình giáo dục phổ thông 2018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AE58B4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7509" w:type="dxa"/>
          </w:tcPr>
          <w:p w:rsidR="00CB3F22" w:rsidRPr="0014241C" w:rsidRDefault="00CB3F22" w:rsidP="00951217">
            <w:pPr>
              <w:spacing w:before="60" w:after="60" w:line="240" w:lineRule="auto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4</w:t>
            </w:r>
            <w:r w:rsidRPr="0014241C">
              <w:rPr>
                <w:rFonts w:cs="Times New Roman"/>
                <w:szCs w:val="26"/>
              </w:rPr>
              <w:t xml:space="preserve">: Xây dựng kế hoạch dạy học và giáo dục theo hướng phát triển phẩm chất, năng lực học sinh THCS, THPT. 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AE58B4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7509" w:type="dxa"/>
          </w:tcPr>
          <w:p w:rsidR="00CB3F22" w:rsidRPr="002A0CAF" w:rsidRDefault="00BE4E23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Khóa học cho CBQL, GV các trường phổ thông về giáo dục giới tính</w:t>
            </w:r>
            <w:r>
              <w:rPr>
                <w:rFonts w:cs="Times New Roman"/>
                <w:szCs w:val="26"/>
              </w:rPr>
              <w:t>”.</w:t>
            </w:r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AE58B4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  <w:tc>
          <w:tcPr>
            <w:tcW w:w="7509" w:type="dxa"/>
          </w:tcPr>
          <w:p w:rsidR="00CB3F22" w:rsidRPr="002A0CAF" w:rsidRDefault="00BE4E23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Nâng cao năng lực cho CBQL, GV cốt cán về Hướng dẫn, hỗ trợ đồng nghiệp phát triển chuyên môn, nghiệp vụ”.</w:t>
            </w:r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AE58B4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5</w:t>
            </w:r>
          </w:p>
        </w:tc>
        <w:tc>
          <w:tcPr>
            <w:tcW w:w="7509" w:type="dxa"/>
          </w:tcPr>
          <w:p w:rsidR="00CB3F22" w:rsidRPr="002A0CAF" w:rsidRDefault="00BE4E23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Bồi dưỡng về bình đẳng giới</w:t>
            </w:r>
            <w:r>
              <w:rPr>
                <w:rFonts w:cs="Times New Roman"/>
                <w:szCs w:val="26"/>
              </w:rPr>
              <w:t>”.</w:t>
            </w:r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AE58B4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6</w:t>
            </w:r>
          </w:p>
        </w:tc>
        <w:tc>
          <w:tcPr>
            <w:tcW w:w="7509" w:type="dxa"/>
          </w:tcPr>
          <w:p w:rsidR="00CB3F22" w:rsidRPr="002A0CAF" w:rsidRDefault="00BE4E23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Bồi dưỡng về tư vấn tâm lý cho học sinh THCS</w:t>
            </w:r>
            <w:r>
              <w:rPr>
                <w:rFonts w:cs="Times New Roman"/>
                <w:szCs w:val="26"/>
              </w:rPr>
              <w:t>”.</w:t>
            </w:r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</w:tbl>
    <w:p w:rsidR="00A963A4" w:rsidRPr="00F76D12" w:rsidRDefault="00A963A4" w:rsidP="0024053A">
      <w:pPr>
        <w:spacing w:before="120" w:after="0" w:line="240" w:lineRule="auto"/>
        <w:ind w:firstLine="720"/>
        <w:rPr>
          <w:i/>
          <w:sz w:val="28"/>
          <w:szCs w:val="28"/>
        </w:rPr>
      </w:pPr>
      <w:r w:rsidRPr="00F76D12">
        <w:rPr>
          <w:i/>
          <w:sz w:val="28"/>
          <w:szCs w:val="28"/>
        </w:rPr>
        <w:tab/>
      </w:r>
      <w:r w:rsidRPr="00F76D12">
        <w:rPr>
          <w:i/>
          <w:sz w:val="28"/>
          <w:szCs w:val="28"/>
        </w:rPr>
        <w:tab/>
      </w:r>
      <w:r w:rsidRPr="00F76D12">
        <w:rPr>
          <w:i/>
          <w:sz w:val="28"/>
          <w:szCs w:val="28"/>
        </w:rPr>
        <w:tab/>
      </w:r>
      <w:r w:rsidRPr="00F76D12">
        <w:rPr>
          <w:i/>
          <w:sz w:val="28"/>
          <w:szCs w:val="28"/>
        </w:rPr>
        <w:tab/>
        <w:t>………………………, ngày      tháng      năm 2024</w:t>
      </w:r>
    </w:p>
    <w:p w:rsidR="00A963A4" w:rsidRDefault="00A963A4" w:rsidP="00BC0F25">
      <w:pPr>
        <w:spacing w:after="0" w:line="240" w:lineRule="auto"/>
        <w:ind w:firstLine="720"/>
        <w:rPr>
          <w:b/>
          <w:sz w:val="28"/>
          <w:szCs w:val="28"/>
        </w:rPr>
      </w:pPr>
      <w:r w:rsidRPr="00F76D12">
        <w:rPr>
          <w:b/>
          <w:sz w:val="28"/>
          <w:szCs w:val="28"/>
        </w:rPr>
        <w:tab/>
      </w:r>
      <w:r w:rsidRPr="00F76D12">
        <w:rPr>
          <w:b/>
          <w:sz w:val="28"/>
          <w:szCs w:val="28"/>
        </w:rPr>
        <w:tab/>
      </w:r>
      <w:r w:rsidRPr="00F76D12">
        <w:rPr>
          <w:b/>
          <w:sz w:val="28"/>
          <w:szCs w:val="28"/>
        </w:rPr>
        <w:tab/>
      </w:r>
      <w:r w:rsidR="00D41803">
        <w:rPr>
          <w:b/>
          <w:sz w:val="28"/>
          <w:szCs w:val="28"/>
        </w:rPr>
        <w:t xml:space="preserve">                 </w:t>
      </w:r>
      <w:r w:rsidR="007547FA">
        <w:rPr>
          <w:b/>
          <w:sz w:val="28"/>
          <w:szCs w:val="28"/>
        </w:rPr>
        <w:t xml:space="preserve">              THỦ TRƯỞNG ĐƠN VỊ</w:t>
      </w:r>
    </w:p>
    <w:p w:rsidR="00A963A4" w:rsidRPr="00BC0F25" w:rsidRDefault="00A963A4" w:rsidP="00BC0F25">
      <w:pPr>
        <w:spacing w:after="0" w:line="240" w:lineRule="auto"/>
        <w:ind w:firstLine="720"/>
        <w:rPr>
          <w:i/>
          <w:szCs w:val="26"/>
        </w:rPr>
      </w:pP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  <w:t xml:space="preserve">  </w:t>
      </w:r>
      <w:r w:rsidR="007547FA" w:rsidRPr="00BC0F25">
        <w:rPr>
          <w:i/>
          <w:szCs w:val="26"/>
        </w:rPr>
        <w:t xml:space="preserve">   </w:t>
      </w:r>
      <w:r w:rsidR="00BC0F25">
        <w:rPr>
          <w:i/>
          <w:szCs w:val="26"/>
        </w:rPr>
        <w:t xml:space="preserve"> </w:t>
      </w:r>
      <w:r w:rsidRPr="00BC0F25">
        <w:rPr>
          <w:i/>
          <w:szCs w:val="26"/>
        </w:rPr>
        <w:t>(Ký, ghi rõ họ và tên)</w:t>
      </w:r>
    </w:p>
    <w:p w:rsidR="00F453F4" w:rsidRPr="00463B75" w:rsidRDefault="00F453F4" w:rsidP="00426812">
      <w:pPr>
        <w:spacing w:after="0" w:line="240" w:lineRule="auto"/>
        <w:rPr>
          <w:sz w:val="28"/>
          <w:szCs w:val="28"/>
        </w:rPr>
      </w:pPr>
    </w:p>
    <w:sectPr w:rsidR="00F453F4" w:rsidRPr="00463B75" w:rsidSect="00B74D71">
      <w:footerReference w:type="default" r:id="rId6"/>
      <w:pgSz w:w="11907" w:h="16840" w:code="9"/>
      <w:pgMar w:top="1021" w:right="794" w:bottom="1021" w:left="1134" w:header="72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6FE" w:rsidRDefault="003526FE" w:rsidP="00B74D71">
      <w:pPr>
        <w:spacing w:after="0" w:line="240" w:lineRule="auto"/>
      </w:pPr>
      <w:r>
        <w:separator/>
      </w:r>
    </w:p>
  </w:endnote>
  <w:endnote w:type="continuationSeparator" w:id="0">
    <w:p w:rsidR="003526FE" w:rsidRDefault="003526FE" w:rsidP="00B7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D71" w:rsidRDefault="00B74D71">
    <w:pPr>
      <w:pStyle w:val="Footer"/>
      <w:jc w:val="right"/>
    </w:pPr>
  </w:p>
  <w:p w:rsidR="00B74D71" w:rsidRDefault="00B74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6FE" w:rsidRDefault="003526FE" w:rsidP="00B74D71">
      <w:pPr>
        <w:spacing w:after="0" w:line="240" w:lineRule="auto"/>
      </w:pPr>
      <w:r>
        <w:separator/>
      </w:r>
    </w:p>
  </w:footnote>
  <w:footnote w:type="continuationSeparator" w:id="0">
    <w:p w:rsidR="003526FE" w:rsidRDefault="003526FE" w:rsidP="00B74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88"/>
    <w:rsid w:val="00005A9F"/>
    <w:rsid w:val="00052FFD"/>
    <w:rsid w:val="000743B9"/>
    <w:rsid w:val="0007695A"/>
    <w:rsid w:val="00092541"/>
    <w:rsid w:val="000B0EFB"/>
    <w:rsid w:val="000B614E"/>
    <w:rsid w:val="000B68AB"/>
    <w:rsid w:val="000E1236"/>
    <w:rsid w:val="000E2637"/>
    <w:rsid w:val="000E7A9C"/>
    <w:rsid w:val="00103A77"/>
    <w:rsid w:val="00133B7C"/>
    <w:rsid w:val="001379C7"/>
    <w:rsid w:val="0014241C"/>
    <w:rsid w:val="00147302"/>
    <w:rsid w:val="001B08ED"/>
    <w:rsid w:val="001B261A"/>
    <w:rsid w:val="001B6033"/>
    <w:rsid w:val="001C0DA7"/>
    <w:rsid w:val="002146F3"/>
    <w:rsid w:val="00227538"/>
    <w:rsid w:val="0024053A"/>
    <w:rsid w:val="00240E58"/>
    <w:rsid w:val="00245A24"/>
    <w:rsid w:val="00245D73"/>
    <w:rsid w:val="00253A55"/>
    <w:rsid w:val="00260C4E"/>
    <w:rsid w:val="00281C9B"/>
    <w:rsid w:val="00294827"/>
    <w:rsid w:val="00297539"/>
    <w:rsid w:val="002A0CAF"/>
    <w:rsid w:val="002F0BA5"/>
    <w:rsid w:val="002F254F"/>
    <w:rsid w:val="003150BB"/>
    <w:rsid w:val="003179D1"/>
    <w:rsid w:val="00330F45"/>
    <w:rsid w:val="00336321"/>
    <w:rsid w:val="0034569C"/>
    <w:rsid w:val="003526FE"/>
    <w:rsid w:val="003A7B39"/>
    <w:rsid w:val="003E6E95"/>
    <w:rsid w:val="003F73C9"/>
    <w:rsid w:val="00405A37"/>
    <w:rsid w:val="00410146"/>
    <w:rsid w:val="0041064E"/>
    <w:rsid w:val="00426812"/>
    <w:rsid w:val="00435F35"/>
    <w:rsid w:val="00462DF5"/>
    <w:rsid w:val="00463B75"/>
    <w:rsid w:val="0046671F"/>
    <w:rsid w:val="004774AC"/>
    <w:rsid w:val="00482A7A"/>
    <w:rsid w:val="004B3D9A"/>
    <w:rsid w:val="004C5DDC"/>
    <w:rsid w:val="0051281A"/>
    <w:rsid w:val="00537005"/>
    <w:rsid w:val="005A3F55"/>
    <w:rsid w:val="005B4A4D"/>
    <w:rsid w:val="005C3B24"/>
    <w:rsid w:val="005D685E"/>
    <w:rsid w:val="005E17B0"/>
    <w:rsid w:val="005F0A0F"/>
    <w:rsid w:val="005F2F42"/>
    <w:rsid w:val="00617B55"/>
    <w:rsid w:val="00633ABE"/>
    <w:rsid w:val="006855E0"/>
    <w:rsid w:val="006A1AA4"/>
    <w:rsid w:val="006B75DD"/>
    <w:rsid w:val="006C239F"/>
    <w:rsid w:val="006C29A4"/>
    <w:rsid w:val="006F23EF"/>
    <w:rsid w:val="00701B88"/>
    <w:rsid w:val="007068E5"/>
    <w:rsid w:val="00716E34"/>
    <w:rsid w:val="007547FA"/>
    <w:rsid w:val="00773D81"/>
    <w:rsid w:val="007857A9"/>
    <w:rsid w:val="007940E2"/>
    <w:rsid w:val="007A530F"/>
    <w:rsid w:val="007C6876"/>
    <w:rsid w:val="007C6D63"/>
    <w:rsid w:val="007D039B"/>
    <w:rsid w:val="007F77D6"/>
    <w:rsid w:val="00833D8F"/>
    <w:rsid w:val="00853645"/>
    <w:rsid w:val="00864E32"/>
    <w:rsid w:val="00874867"/>
    <w:rsid w:val="00894467"/>
    <w:rsid w:val="008968A0"/>
    <w:rsid w:val="008E3DCE"/>
    <w:rsid w:val="008F266C"/>
    <w:rsid w:val="008F61AD"/>
    <w:rsid w:val="008F76CC"/>
    <w:rsid w:val="0091785C"/>
    <w:rsid w:val="00926B23"/>
    <w:rsid w:val="009413AD"/>
    <w:rsid w:val="00941FA2"/>
    <w:rsid w:val="00951217"/>
    <w:rsid w:val="009514BE"/>
    <w:rsid w:val="00956051"/>
    <w:rsid w:val="00956AFC"/>
    <w:rsid w:val="00967E4F"/>
    <w:rsid w:val="00987F08"/>
    <w:rsid w:val="009A5BD4"/>
    <w:rsid w:val="00A00B15"/>
    <w:rsid w:val="00A35157"/>
    <w:rsid w:val="00A648E2"/>
    <w:rsid w:val="00A66E17"/>
    <w:rsid w:val="00A70659"/>
    <w:rsid w:val="00A71FC0"/>
    <w:rsid w:val="00A81B59"/>
    <w:rsid w:val="00A963A4"/>
    <w:rsid w:val="00AA1F39"/>
    <w:rsid w:val="00AB36D9"/>
    <w:rsid w:val="00AC17CB"/>
    <w:rsid w:val="00AC2EC3"/>
    <w:rsid w:val="00AC6133"/>
    <w:rsid w:val="00AD0D66"/>
    <w:rsid w:val="00AD555E"/>
    <w:rsid w:val="00AE58B4"/>
    <w:rsid w:val="00B10C10"/>
    <w:rsid w:val="00B11F95"/>
    <w:rsid w:val="00B74D71"/>
    <w:rsid w:val="00B8220B"/>
    <w:rsid w:val="00B82842"/>
    <w:rsid w:val="00B952F9"/>
    <w:rsid w:val="00BA7330"/>
    <w:rsid w:val="00BC0F25"/>
    <w:rsid w:val="00BC2DB2"/>
    <w:rsid w:val="00BC620C"/>
    <w:rsid w:val="00BD75CC"/>
    <w:rsid w:val="00BE4E23"/>
    <w:rsid w:val="00BF0749"/>
    <w:rsid w:val="00C26737"/>
    <w:rsid w:val="00C3433D"/>
    <w:rsid w:val="00C41AB0"/>
    <w:rsid w:val="00CA6FB7"/>
    <w:rsid w:val="00CB3F22"/>
    <w:rsid w:val="00CC227F"/>
    <w:rsid w:val="00CD33CB"/>
    <w:rsid w:val="00CE2843"/>
    <w:rsid w:val="00CE2867"/>
    <w:rsid w:val="00CF6532"/>
    <w:rsid w:val="00D07656"/>
    <w:rsid w:val="00D14686"/>
    <w:rsid w:val="00D2259F"/>
    <w:rsid w:val="00D27708"/>
    <w:rsid w:val="00D33E98"/>
    <w:rsid w:val="00D41803"/>
    <w:rsid w:val="00D616B2"/>
    <w:rsid w:val="00D6613C"/>
    <w:rsid w:val="00DA1B7B"/>
    <w:rsid w:val="00DE0B4A"/>
    <w:rsid w:val="00DE4447"/>
    <w:rsid w:val="00DF10F8"/>
    <w:rsid w:val="00E33EC2"/>
    <w:rsid w:val="00E53D72"/>
    <w:rsid w:val="00E8455E"/>
    <w:rsid w:val="00E92ED6"/>
    <w:rsid w:val="00EB5AB5"/>
    <w:rsid w:val="00EC5BE7"/>
    <w:rsid w:val="00ED71E7"/>
    <w:rsid w:val="00EF4FD5"/>
    <w:rsid w:val="00F04D16"/>
    <w:rsid w:val="00F453F4"/>
    <w:rsid w:val="00F76D12"/>
    <w:rsid w:val="00F8436D"/>
    <w:rsid w:val="00FA42E1"/>
    <w:rsid w:val="00FC759D"/>
    <w:rsid w:val="00FD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DA17C"/>
  <w15:chartTrackingRefBased/>
  <w15:docId w15:val="{8A425955-D938-4DA3-88EE-7DD362A0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463B75"/>
    <w:pPr>
      <w:ind w:left="720"/>
      <w:contextualSpacing/>
    </w:pPr>
  </w:style>
  <w:style w:type="table" w:styleId="TableGrid">
    <w:name w:val="Table Grid"/>
    <w:basedOn w:val="TableNormal"/>
    <w:uiPriority w:val="39"/>
    <w:rsid w:val="00BD7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0B68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B68AB"/>
    <w:pPr>
      <w:widowControl w:val="0"/>
      <w:shd w:val="clear" w:color="auto" w:fill="FFFFFF"/>
      <w:spacing w:line="276" w:lineRule="auto"/>
      <w:ind w:firstLine="400"/>
      <w:jc w:val="left"/>
    </w:pPr>
    <w:rPr>
      <w:rFonts w:eastAsia="Times New Roman" w:cs="Times New Roman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0B68AB"/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B7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D7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7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D71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2024-12-04T08:55:00Z</dcterms:created>
  <dcterms:modified xsi:type="dcterms:W3CDTF">2024-12-05T01:30:00Z</dcterms:modified>
</cp:coreProperties>
</file>